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49" w:type="dxa"/>
        <w:tblInd w:w="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881"/>
        <w:gridCol w:w="2737"/>
        <w:gridCol w:w="2881"/>
        <w:gridCol w:w="2737"/>
        <w:gridCol w:w="2896"/>
      </w:tblGrid>
      <w:tr w:rsidRPr="00F3758B" w:rsidR="003658BF" w:rsidTr="7C326190" w14:paraId="6178F5A9" w14:textId="77777777">
        <w:trPr>
          <w:trHeight w:val="643"/>
        </w:trPr>
        <w:tc>
          <w:tcPr>
            <w:tcW w:w="1417" w:type="dxa"/>
            <w:shd w:val="clear" w:color="auto" w:fill="E5DFEC" w:themeFill="accent4" w:themeFillTint="33"/>
            <w:tcMar/>
            <w:vAlign w:val="center"/>
          </w:tcPr>
          <w:p w:rsidRPr="00F3758B" w:rsidR="003658BF" w:rsidP="00DB262E" w:rsidRDefault="003658BF" w14:paraId="3EEEF8EB" w14:textId="329C302D">
            <w:pPr>
              <w:jc w:val="center"/>
              <w:rPr>
                <w:rFonts w:ascii="Tempus Sans ITC" w:hAnsi="Tempus Sans ITC"/>
                <w:b/>
                <w:sz w:val="18"/>
              </w:rPr>
            </w:pPr>
            <w:r w:rsidRPr="00F3758B">
              <w:rPr>
                <w:rFonts w:ascii="Tempus Sans ITC" w:hAnsi="Tempus Sans ITC"/>
                <w:b/>
                <w:sz w:val="18"/>
              </w:rPr>
              <w:t>TIMETABLE</w:t>
            </w:r>
          </w:p>
        </w:tc>
        <w:tc>
          <w:tcPr>
            <w:tcW w:w="2881" w:type="dxa"/>
            <w:shd w:val="clear" w:color="auto" w:fill="E5DFEC" w:themeFill="accent4" w:themeFillTint="33"/>
            <w:tcMar/>
            <w:vAlign w:val="center"/>
          </w:tcPr>
          <w:p w:rsidRPr="00F3758B" w:rsidR="00DB262E" w:rsidP="233B8EBE" w:rsidRDefault="003658BF" w14:paraId="70D020BE" w14:textId="25B72D18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MONDAY</w:t>
            </w:r>
            <w:r w:rsidRPr="233B8EBE" w:rsidR="00D14042">
              <w:rPr>
                <w:rFonts w:ascii="Tempus Sans ITC" w:hAnsi="Tempus Sans ITC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37" w:type="dxa"/>
            <w:shd w:val="clear" w:color="auto" w:fill="E5DFEC" w:themeFill="accent4" w:themeFillTint="33"/>
            <w:tcMar/>
            <w:vAlign w:val="center"/>
          </w:tcPr>
          <w:p w:rsidRPr="00F3758B" w:rsidR="003658BF" w:rsidP="233B8EBE" w:rsidRDefault="003658BF" w14:paraId="7B84FCE6" w14:textId="08337C2D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881" w:type="dxa"/>
            <w:shd w:val="clear" w:color="auto" w:fill="E5DFEC" w:themeFill="accent4" w:themeFillTint="33"/>
            <w:tcMar/>
            <w:vAlign w:val="center"/>
          </w:tcPr>
          <w:p w:rsidRPr="00F3758B" w:rsidR="003658BF" w:rsidP="233B8EBE" w:rsidRDefault="003658BF" w14:paraId="37E708B4" w14:textId="4BEE48D3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737" w:type="dxa"/>
            <w:shd w:val="clear" w:color="auto" w:fill="E5DFEC" w:themeFill="accent4" w:themeFillTint="33"/>
            <w:tcMar/>
            <w:vAlign w:val="center"/>
          </w:tcPr>
          <w:p w:rsidR="00DB262E" w:rsidP="00DB262E" w:rsidRDefault="00DB262E" w14:paraId="01D3A2BE" w14:textId="77777777">
            <w:pPr>
              <w:rPr>
                <w:rFonts w:ascii="Tempus Sans ITC" w:hAnsi="Tempus Sans ITC"/>
                <w:b/>
                <w:sz w:val="24"/>
              </w:rPr>
            </w:pPr>
          </w:p>
          <w:p w:rsidR="003658BF" w:rsidP="233B8EBE" w:rsidRDefault="003658BF" w14:paraId="583BC626" w14:textId="5D5DD5CF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THURSDAY</w:t>
            </w:r>
            <w:r w:rsidRPr="233B8EBE" w:rsidR="00A93215">
              <w:rPr>
                <w:rFonts w:ascii="Tempus Sans ITC" w:hAnsi="Tempus Sans ITC"/>
                <w:b/>
                <w:bCs/>
                <w:sz w:val="24"/>
                <w:szCs w:val="24"/>
              </w:rPr>
              <w:t xml:space="preserve"> </w:t>
            </w:r>
          </w:p>
          <w:p w:rsidRPr="00F3758B" w:rsidR="00A93215" w:rsidP="233B8EBE" w:rsidRDefault="00A93215" w14:paraId="3545B2B0" w14:textId="5B6E970E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</w:p>
        </w:tc>
        <w:tc>
          <w:tcPr>
            <w:tcW w:w="2896" w:type="dxa"/>
            <w:shd w:val="clear" w:color="auto" w:fill="E5DFEC" w:themeFill="accent4" w:themeFillTint="33"/>
            <w:tcMar/>
            <w:vAlign w:val="center"/>
          </w:tcPr>
          <w:p w:rsidR="00DB262E" w:rsidP="00DB262E" w:rsidRDefault="00DB262E" w14:paraId="21C5C9A6" w14:textId="77777777">
            <w:pPr>
              <w:rPr>
                <w:rFonts w:ascii="Tempus Sans ITC" w:hAnsi="Tempus Sans ITC"/>
                <w:b/>
                <w:sz w:val="24"/>
              </w:rPr>
            </w:pPr>
          </w:p>
          <w:p w:rsidR="003658BF" w:rsidP="233B8EBE" w:rsidRDefault="003658BF" w14:paraId="00E329BE" w14:textId="0B2279FA">
            <w:pPr>
              <w:jc w:val="center"/>
              <w:rPr>
                <w:rFonts w:ascii="Tempus Sans ITC" w:hAnsi="Tempus Sans ITC"/>
                <w:b/>
                <w:bCs/>
                <w:sz w:val="24"/>
                <w:szCs w:val="24"/>
              </w:rPr>
            </w:pPr>
            <w:r w:rsidRPr="233B8EBE">
              <w:rPr>
                <w:rFonts w:ascii="Tempus Sans ITC" w:hAnsi="Tempus Sans ITC"/>
                <w:b/>
                <w:bCs/>
                <w:sz w:val="24"/>
                <w:szCs w:val="24"/>
              </w:rPr>
              <w:t>FRIDAY</w:t>
            </w:r>
            <w:r w:rsidRPr="233B8EBE" w:rsidR="00D14042">
              <w:rPr>
                <w:rFonts w:ascii="Tempus Sans ITC" w:hAnsi="Tempus Sans ITC"/>
                <w:b/>
                <w:bCs/>
                <w:sz w:val="24"/>
                <w:szCs w:val="24"/>
              </w:rPr>
              <w:t xml:space="preserve"> </w:t>
            </w:r>
          </w:p>
          <w:p w:rsidRPr="00F3758B" w:rsidR="00A93215" w:rsidP="00FC25A8" w:rsidRDefault="00A93215" w14:paraId="4DE4E6D9" w14:textId="77B77F8F">
            <w:pPr>
              <w:jc w:val="center"/>
              <w:rPr>
                <w:rFonts w:ascii="Tempus Sans ITC" w:hAnsi="Tempus Sans ITC"/>
                <w:b/>
                <w:sz w:val="24"/>
              </w:rPr>
            </w:pPr>
          </w:p>
        </w:tc>
      </w:tr>
      <w:tr w:rsidRPr="00F3758B" w:rsidR="004B16BA" w:rsidTr="7C326190" w14:paraId="315B9E1B" w14:textId="77777777">
        <w:trPr>
          <w:cantSplit/>
          <w:trHeight w:val="461"/>
        </w:trPr>
        <w:tc>
          <w:tcPr>
            <w:tcW w:w="1417" w:type="dxa"/>
            <w:shd w:val="clear" w:color="auto" w:fill="D9D9D9" w:themeFill="background1" w:themeFillShade="D9"/>
            <w:tcMar/>
            <w:vAlign w:val="center"/>
          </w:tcPr>
          <w:p w:rsidRPr="00143922" w:rsidR="004B16BA" w:rsidP="00DB262E" w:rsidRDefault="004B16BA" w14:paraId="23C8D6E0" w14:textId="68878DE7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8:</w:t>
            </w:r>
            <w:r w:rsidR="00F210E9"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</w:t>
            </w:r>
            <w:r w:rsidR="004777E4">
              <w:rPr>
                <w:rFonts w:ascii="Tempus Sans ITC" w:hAnsi="Tempus Sans ITC"/>
                <w:b/>
              </w:rPr>
              <w:t>8:</w:t>
            </w:r>
            <w:r w:rsidR="00D14042">
              <w:rPr>
                <w:rFonts w:ascii="Tempus Sans ITC" w:hAnsi="Tempus Sans ITC"/>
                <w:b/>
              </w:rPr>
              <w:t>5</w:t>
            </w:r>
            <w:r w:rsidR="004777E4">
              <w:rPr>
                <w:rFonts w:ascii="Tempus Sans ITC" w:hAnsi="Tempus Sans ITC"/>
                <w:b/>
              </w:rPr>
              <w:t>0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4B16BA" w:rsidP="00DB262E" w:rsidRDefault="004B16BA" w14:paraId="6AE826AA" w14:textId="63FCC195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</w:t>
            </w:r>
            <w:r w:rsidR="00DB262E">
              <w:rPr>
                <w:rFonts w:ascii="Tempus Sans ITC" w:hAnsi="Tempus Sans ITC"/>
                <w:b/>
                <w:sz w:val="22"/>
                <w:szCs w:val="22"/>
              </w:rPr>
              <w:t>N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4B16BA" w:rsidP="00DB262E" w:rsidRDefault="004B16BA" w14:paraId="6720390C" w14:textId="69B9345E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4B16BA" w:rsidP="00DB262E" w:rsidRDefault="004B16BA" w14:paraId="5A3973C6" w14:textId="02E381CB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4B16BA" w:rsidP="00DB262E" w:rsidRDefault="004B16BA" w14:paraId="691B5AC7" w14:textId="6CF702BD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96" w:type="dxa"/>
            <w:shd w:val="clear" w:color="auto" w:fill="D9D9D9" w:themeFill="background1" w:themeFillShade="D9"/>
            <w:tcMar/>
            <w:vAlign w:val="center"/>
          </w:tcPr>
          <w:p w:rsidRPr="00143922" w:rsidR="004B16BA" w:rsidP="00DB262E" w:rsidRDefault="004B16BA" w14:paraId="59767B0E" w14:textId="5B3108A0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</w:tr>
      <w:tr w:rsidRPr="00F3758B" w:rsidR="004B16BA" w:rsidTr="7C326190" w14:paraId="453E192D" w14:textId="77777777">
        <w:trPr>
          <w:cantSplit/>
          <w:trHeight w:val="526"/>
        </w:trPr>
        <w:tc>
          <w:tcPr>
            <w:tcW w:w="1417" w:type="dxa"/>
            <w:tcMar/>
            <w:vAlign w:val="center"/>
          </w:tcPr>
          <w:p w:rsidRPr="00143922" w:rsidR="004B16BA" w:rsidP="004B16BA" w:rsidRDefault="004777E4" w14:paraId="4DBC3ED8" w14:textId="276B780E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8:</w:t>
            </w:r>
            <w:r w:rsidR="00D14042">
              <w:rPr>
                <w:rFonts w:ascii="Tempus Sans ITC" w:hAnsi="Tempus Sans ITC"/>
                <w:b/>
              </w:rPr>
              <w:t>50</w:t>
            </w:r>
            <w:r>
              <w:rPr>
                <w:rFonts w:ascii="Tempus Sans ITC" w:hAnsi="Tempus Sans ITC"/>
                <w:b/>
              </w:rPr>
              <w:t xml:space="preserve"> – 9:</w:t>
            </w:r>
            <w:r w:rsidR="00D14042">
              <w:rPr>
                <w:rFonts w:ascii="Tempus Sans ITC" w:hAnsi="Tempus Sans ITC"/>
                <w:b/>
              </w:rPr>
              <w:t>20</w:t>
            </w:r>
          </w:p>
        </w:tc>
        <w:tc>
          <w:tcPr>
            <w:tcW w:w="2881" w:type="dxa"/>
            <w:tcMar/>
            <w:vAlign w:val="center"/>
          </w:tcPr>
          <w:p w:rsidRPr="007E4152" w:rsidR="00954C71" w:rsidP="233B8EBE" w:rsidRDefault="00851741" w14:paraId="49C3B659" w14:textId="7169F73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Guided Reading </w:t>
            </w:r>
          </w:p>
        </w:tc>
        <w:tc>
          <w:tcPr>
            <w:tcW w:w="2737" w:type="dxa"/>
            <w:tcMar/>
            <w:vAlign w:val="center"/>
          </w:tcPr>
          <w:p w:rsidRPr="007E4152" w:rsidR="004B16BA" w:rsidP="233B8EBE" w:rsidRDefault="007E4152" w14:paraId="74374421" w14:textId="1F984FA3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Spelling Test</w:t>
            </w:r>
            <w:r w:rsidRPr="233B8EBE" w:rsidR="00851741">
              <w:rPr>
                <w:rFonts w:ascii="Tempus Sans ITC" w:hAnsi="Tempus Sans ITC"/>
                <w:sz w:val="22"/>
                <w:szCs w:val="22"/>
              </w:rPr>
              <w:t xml:space="preserve"> </w:t>
            </w:r>
          </w:p>
        </w:tc>
        <w:tc>
          <w:tcPr>
            <w:tcW w:w="2881" w:type="dxa"/>
            <w:tcMar/>
            <w:vAlign w:val="center"/>
          </w:tcPr>
          <w:p w:rsidRPr="007E4152" w:rsidR="004B16BA" w:rsidP="233B8EBE" w:rsidRDefault="00851741" w14:paraId="073D90FD" w14:textId="5F47FBD5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Guided Reading</w:t>
            </w:r>
          </w:p>
        </w:tc>
        <w:tc>
          <w:tcPr>
            <w:tcW w:w="2737" w:type="dxa"/>
            <w:tcMar/>
            <w:vAlign w:val="center"/>
          </w:tcPr>
          <w:p w:rsidRPr="007E4152" w:rsidR="004B16BA" w:rsidP="233B8EBE" w:rsidRDefault="007E4152" w14:paraId="5FEFFC12" w14:textId="000458B0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New Spellings</w:t>
            </w:r>
            <w:r w:rsidRPr="233B8EBE" w:rsidR="00851741">
              <w:rPr>
                <w:rFonts w:ascii="Tempus Sans ITC" w:hAnsi="Tempus Sans ITC"/>
                <w:sz w:val="22"/>
                <w:szCs w:val="22"/>
              </w:rPr>
              <w:t xml:space="preserve"> </w:t>
            </w:r>
            <w:r w:rsidRPr="233B8EBE" w:rsidR="550028CA">
              <w:rPr>
                <w:rFonts w:ascii="Tempus Sans ITC" w:hAnsi="Tempus Sans ITC"/>
                <w:sz w:val="22"/>
                <w:szCs w:val="22"/>
              </w:rPr>
              <w:t>&amp; Dictation</w:t>
            </w:r>
          </w:p>
        </w:tc>
        <w:tc>
          <w:tcPr>
            <w:tcW w:w="2896" w:type="dxa"/>
            <w:tcMar/>
            <w:vAlign w:val="center"/>
          </w:tcPr>
          <w:p w:rsidRPr="007E4152" w:rsidR="004B16BA" w:rsidP="233B8EBE" w:rsidRDefault="00851741" w14:paraId="14A6274B" w14:textId="79A7D046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Guided Reading </w:t>
            </w:r>
          </w:p>
        </w:tc>
      </w:tr>
      <w:tr w:rsidRPr="00F3758B" w:rsidR="007E4152" w:rsidTr="7C326190" w14:paraId="66257371" w14:textId="77777777">
        <w:trPr>
          <w:cantSplit/>
          <w:trHeight w:val="763"/>
        </w:trPr>
        <w:tc>
          <w:tcPr>
            <w:tcW w:w="1417" w:type="dxa"/>
            <w:tcMar/>
            <w:vAlign w:val="center"/>
          </w:tcPr>
          <w:p w:rsidRPr="00143922" w:rsidR="007E4152" w:rsidP="007E4152" w:rsidRDefault="007E4152" w14:paraId="34BCD5D9" w14:textId="0504DF28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9:</w:t>
            </w:r>
            <w:r w:rsidR="00D14042">
              <w:rPr>
                <w:rFonts w:ascii="Tempus Sans ITC" w:hAnsi="Tempus Sans ITC"/>
                <w:b/>
              </w:rPr>
              <w:t>20</w:t>
            </w:r>
            <w:r>
              <w:rPr>
                <w:rFonts w:ascii="Tempus Sans ITC" w:hAnsi="Tempus Sans ITC"/>
                <w:b/>
              </w:rPr>
              <w:t xml:space="preserve"> -</w:t>
            </w:r>
            <w:r w:rsidRPr="00143922">
              <w:rPr>
                <w:rFonts w:ascii="Tempus Sans ITC" w:hAnsi="Tempus Sans ITC"/>
                <w:b/>
              </w:rPr>
              <w:t>10.1</w:t>
            </w:r>
            <w:r w:rsidR="00D1404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tcMar/>
            <w:vAlign w:val="center"/>
          </w:tcPr>
          <w:p w:rsidRPr="007E4152" w:rsidR="007E4152" w:rsidP="233B8EBE" w:rsidRDefault="4F5A7589" w14:paraId="4B64A765" w14:textId="5FB99E93">
            <w:pPr>
              <w:spacing w:line="259" w:lineRule="auto"/>
              <w:jc w:val="center"/>
            </w:pPr>
            <w:r w:rsidRPr="233B8EBE">
              <w:rPr>
                <w:rFonts w:ascii="Tempus Sans ITC" w:hAnsi="Tempus Sans ITC"/>
                <w:sz w:val="22"/>
                <w:szCs w:val="22"/>
              </w:rPr>
              <w:t>Maths</w:t>
            </w:r>
          </w:p>
        </w:tc>
        <w:tc>
          <w:tcPr>
            <w:tcW w:w="2737" w:type="dxa"/>
            <w:tcMar/>
            <w:vAlign w:val="center"/>
          </w:tcPr>
          <w:p w:rsidRPr="007E4152" w:rsidR="007E4152" w:rsidP="007E4152" w:rsidRDefault="007E4152" w14:paraId="6F76A50E" w14:textId="04FA0D11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  <w:tc>
          <w:tcPr>
            <w:tcW w:w="2881" w:type="dxa"/>
            <w:tcMar/>
            <w:vAlign w:val="center"/>
          </w:tcPr>
          <w:p w:rsidRPr="007E4152" w:rsidR="007E4152" w:rsidP="007E4152" w:rsidRDefault="007E4152" w14:paraId="35A70259" w14:textId="07D408C4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  <w:tc>
          <w:tcPr>
            <w:tcW w:w="2737" w:type="dxa"/>
            <w:tcMar/>
            <w:vAlign w:val="center"/>
          </w:tcPr>
          <w:p w:rsidRPr="007E4152" w:rsidR="007E4152" w:rsidP="007E4152" w:rsidRDefault="007E4152" w14:paraId="6311D856" w14:textId="6C60F488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  <w:tc>
          <w:tcPr>
            <w:tcW w:w="2896" w:type="dxa"/>
            <w:tcMar/>
            <w:vAlign w:val="center"/>
          </w:tcPr>
          <w:p w:rsidRPr="007E4152" w:rsidR="007E4152" w:rsidP="007E4152" w:rsidRDefault="007E4152" w14:paraId="3EA54A70" w14:textId="5E92017C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Maths</w:t>
            </w:r>
          </w:p>
        </w:tc>
      </w:tr>
      <w:tr w:rsidRPr="00F3758B" w:rsidR="007E4152" w:rsidTr="7C326190" w14:paraId="5FF1FAD2" w14:textId="77777777">
        <w:trPr>
          <w:cantSplit/>
          <w:trHeight w:val="311"/>
        </w:trPr>
        <w:tc>
          <w:tcPr>
            <w:tcW w:w="141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656DD74B" w14:textId="1001CA1E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>
              <w:rPr>
                <w:rFonts w:ascii="Tempus Sans ITC" w:hAnsi="Tempus Sans ITC"/>
                <w:b/>
              </w:rPr>
              <w:t>1</w:t>
            </w:r>
            <w:r w:rsidRPr="00143922">
              <w:rPr>
                <w:rFonts w:ascii="Tempus Sans ITC" w:hAnsi="Tempus Sans ITC"/>
                <w:b/>
              </w:rPr>
              <w:t>0-10:</w:t>
            </w:r>
            <w:r w:rsidR="00D14042">
              <w:rPr>
                <w:rFonts w:ascii="Tempus Sans ITC" w:hAnsi="Tempus Sans ITC"/>
                <w:b/>
              </w:rPr>
              <w:t>30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41E93A54" w14:textId="6C69333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2B6F7971" w14:textId="2765DF7D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6E929E1E" w14:textId="0A3B8585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09C8DC56" w14:textId="287E0141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  <w:tc>
          <w:tcPr>
            <w:tcW w:w="2896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79B99765" w14:textId="0502EE7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BREAK</w:t>
            </w:r>
          </w:p>
        </w:tc>
      </w:tr>
      <w:tr w:rsidRPr="00F3758B" w:rsidR="007E4152" w:rsidTr="7C326190" w14:paraId="5BF67821" w14:textId="77777777">
        <w:trPr>
          <w:cantSplit/>
          <w:trHeight w:val="420"/>
        </w:trPr>
        <w:tc>
          <w:tcPr>
            <w:tcW w:w="141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0B6B1634" w14:textId="6B97A67B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 w:rsidRPr="00143922">
              <w:rPr>
                <w:rFonts w:ascii="Tempus Sans ITC" w:hAnsi="Tempus Sans ITC"/>
                <w:b/>
              </w:rPr>
              <w:t>10:</w:t>
            </w:r>
            <w:r w:rsidR="00D14042">
              <w:rPr>
                <w:rFonts w:ascii="Tempus Sans ITC" w:hAnsi="Tempus Sans ITC"/>
                <w:b/>
              </w:rPr>
              <w:t>30</w:t>
            </w:r>
            <w:r w:rsidRPr="00143922">
              <w:rPr>
                <w:rFonts w:ascii="Tempus Sans ITC" w:hAnsi="Tempus Sans ITC"/>
                <w:b/>
              </w:rPr>
              <w:t>-1</w:t>
            </w:r>
            <w:r>
              <w:rPr>
                <w:rFonts w:ascii="Tempus Sans ITC" w:hAnsi="Tempus Sans ITC"/>
                <w:b/>
              </w:rPr>
              <w:t>0:</w:t>
            </w:r>
            <w:r w:rsidR="00D14042">
              <w:rPr>
                <w:rFonts w:ascii="Tempus Sans ITC" w:hAnsi="Tempus Sans ITC"/>
                <w:b/>
              </w:rPr>
              <w:t>50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263F85CF" w14:textId="5FBA1DCF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Biblical </w:t>
            </w:r>
            <w:r w:rsidRPr="00143922">
              <w:rPr>
                <w:sz w:val="22"/>
                <w:szCs w:val="22"/>
              </w:rPr>
              <w:t>Worship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1E5D63" w:rsidRDefault="7A8324F8" w14:paraId="6DFD2386" w14:textId="5BC47F70">
            <w:pPr>
              <w:pStyle w:val="Heading3"/>
              <w:spacing w:line="259" w:lineRule="auto"/>
            </w:pPr>
            <w:r w:rsidRPr="233B8EBE">
              <w:rPr>
                <w:sz w:val="22"/>
                <w:szCs w:val="22"/>
              </w:rPr>
              <w:t xml:space="preserve">Class/oracy worship 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A93215" w:rsidR="007E4152" w:rsidP="007E4152" w:rsidRDefault="007E4152" w14:paraId="2348B6E7" w14:textId="5446E91D">
            <w:pPr>
              <w:pStyle w:val="Heading3"/>
              <w:rPr>
                <w:sz w:val="22"/>
                <w:szCs w:val="22"/>
              </w:rPr>
            </w:pPr>
            <w:r w:rsidRPr="00557FFD">
              <w:rPr>
                <w:sz w:val="22"/>
                <w:szCs w:val="22"/>
              </w:rPr>
              <w:t>Church Worship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579034B3" w14:paraId="379D930F" w14:textId="21CCF47F">
            <w:pPr>
              <w:pStyle w:val="Heading3"/>
              <w:rPr>
                <w:sz w:val="22"/>
                <w:szCs w:val="22"/>
              </w:rPr>
            </w:pPr>
            <w:r w:rsidRPr="233B8EBE">
              <w:rPr>
                <w:sz w:val="22"/>
                <w:szCs w:val="22"/>
              </w:rPr>
              <w:t xml:space="preserve">Singing </w:t>
            </w:r>
            <w:r w:rsidRPr="233B8EBE" w:rsidR="00095DE1">
              <w:rPr>
                <w:sz w:val="22"/>
                <w:szCs w:val="22"/>
              </w:rPr>
              <w:t>Worship</w:t>
            </w:r>
          </w:p>
        </w:tc>
        <w:tc>
          <w:tcPr>
            <w:tcW w:w="2896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53063ED4" w14:paraId="331F89CE" w14:textId="2845AAF1">
            <w:pPr>
              <w:jc w:val="center"/>
              <w:rPr>
                <w:rFonts w:ascii="Tempus Sans ITC" w:hAnsi="Tempus Sans ITC"/>
                <w:b/>
                <w:bCs/>
                <w:sz w:val="22"/>
                <w:szCs w:val="22"/>
              </w:rPr>
            </w:pPr>
            <w:r w:rsidRPr="233B8EBE">
              <w:rPr>
                <w:rFonts w:ascii="Tempus Sans ITC" w:hAnsi="Tempus Sans ITC"/>
                <w:b/>
                <w:bCs/>
                <w:sz w:val="22"/>
                <w:szCs w:val="22"/>
              </w:rPr>
              <w:t xml:space="preserve">Courageous Advocate </w:t>
            </w:r>
            <w:r w:rsidRPr="233B8EBE" w:rsidR="00095DE1">
              <w:rPr>
                <w:rFonts w:ascii="Tempus Sans ITC" w:hAnsi="Tempus Sans ITC"/>
                <w:b/>
                <w:bCs/>
                <w:sz w:val="22"/>
                <w:szCs w:val="22"/>
              </w:rPr>
              <w:t>Worship</w:t>
            </w:r>
          </w:p>
        </w:tc>
      </w:tr>
      <w:tr w:rsidRPr="00F3758B" w:rsidR="007E4152" w:rsidTr="7C326190" w14:paraId="46620635" w14:textId="77777777">
        <w:trPr>
          <w:cantSplit/>
          <w:trHeight w:val="941"/>
        </w:trPr>
        <w:tc>
          <w:tcPr>
            <w:tcW w:w="1417" w:type="dxa"/>
            <w:tcMar/>
            <w:vAlign w:val="center"/>
          </w:tcPr>
          <w:p w:rsidRPr="00143922" w:rsidR="007E4152" w:rsidP="007E4152" w:rsidRDefault="007E4152" w14:paraId="71B4A8F9" w14:textId="1B64EE79">
            <w:pPr>
              <w:jc w:val="center"/>
              <w:rPr>
                <w:rFonts w:ascii="Tempus Sans ITC" w:hAnsi="Tempus Sans ITC"/>
                <w:b/>
              </w:rPr>
            </w:pPr>
            <w:r w:rsidRPr="00143922">
              <w:rPr>
                <w:rFonts w:ascii="Tempus Sans ITC" w:hAnsi="Tempus Sans ITC"/>
                <w:b/>
              </w:rPr>
              <w:t>1</w:t>
            </w:r>
            <w:r>
              <w:rPr>
                <w:rFonts w:ascii="Tempus Sans ITC" w:hAnsi="Tempus Sans ITC"/>
                <w:b/>
              </w:rPr>
              <w:t>0:</w:t>
            </w:r>
            <w:r w:rsidRPr="00143922">
              <w:rPr>
                <w:rFonts w:ascii="Tempus Sans ITC" w:hAnsi="Tempus Sans ITC"/>
                <w:b/>
              </w:rPr>
              <w:t>5</w:t>
            </w:r>
            <w:r>
              <w:rPr>
                <w:rFonts w:ascii="Tempus Sans ITC" w:hAnsi="Tempus Sans ITC"/>
                <w:b/>
              </w:rPr>
              <w:t>0</w:t>
            </w:r>
            <w:r w:rsidRPr="00143922">
              <w:rPr>
                <w:rFonts w:ascii="Tempus Sans ITC" w:hAnsi="Tempus Sans ITC"/>
                <w:b/>
              </w:rPr>
              <w:t>-1</w:t>
            </w:r>
            <w:r>
              <w:rPr>
                <w:rFonts w:ascii="Tempus Sans ITC" w:hAnsi="Tempus Sans ITC"/>
                <w:b/>
              </w:rPr>
              <w:t>1:4</w:t>
            </w:r>
            <w:r w:rsidRPr="00143922">
              <w:rPr>
                <w:rFonts w:ascii="Tempus Sans ITC" w:hAnsi="Tempus Sans ITC"/>
                <w:b/>
              </w:rPr>
              <w:t>5</w:t>
            </w:r>
          </w:p>
        </w:tc>
        <w:tc>
          <w:tcPr>
            <w:tcW w:w="2881" w:type="dxa"/>
            <w:tcMar/>
            <w:vAlign w:val="center"/>
          </w:tcPr>
          <w:p w:rsidRPr="007E4152" w:rsidR="007E4152" w:rsidP="233B8EBE" w:rsidRDefault="00D14042" w14:paraId="3AC342A2" w14:textId="32FC8349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737" w:type="dxa"/>
            <w:tcMar/>
            <w:vAlign w:val="center"/>
          </w:tcPr>
          <w:p w:rsidRPr="007E4152" w:rsidR="007E4152" w:rsidP="233B8EBE" w:rsidRDefault="007E4152" w14:paraId="6FE00329" w14:textId="51D8AC34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881" w:type="dxa"/>
            <w:tcMar/>
            <w:vAlign w:val="center"/>
          </w:tcPr>
          <w:p w:rsidRPr="007E4152" w:rsidR="007E4152" w:rsidP="233B8EBE" w:rsidRDefault="007E4152" w14:paraId="7FE63294" w14:textId="63F64F99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737" w:type="dxa"/>
            <w:tcMar/>
            <w:vAlign w:val="center"/>
          </w:tcPr>
          <w:p w:rsidRPr="007E4152" w:rsidR="007E4152" w:rsidP="233B8EBE" w:rsidRDefault="007E4152" w14:paraId="3D2F4D2E" w14:textId="53BB844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  <w:tc>
          <w:tcPr>
            <w:tcW w:w="2896" w:type="dxa"/>
            <w:tcMar/>
            <w:vAlign w:val="center"/>
          </w:tcPr>
          <w:p w:rsidRPr="007E4152" w:rsidR="007E4152" w:rsidP="233B8EBE" w:rsidRDefault="007E4152" w14:paraId="5AB0A976" w14:textId="45B48CF1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English</w:t>
            </w:r>
          </w:p>
        </w:tc>
      </w:tr>
      <w:tr w:rsidRPr="00F3758B" w:rsidR="007E4152" w:rsidTr="7C326190" w14:paraId="5621F024" w14:textId="77777777">
        <w:trPr>
          <w:trHeight w:val="465"/>
        </w:trPr>
        <w:tc>
          <w:tcPr>
            <w:tcW w:w="1417" w:type="dxa"/>
            <w:tcMar/>
            <w:vAlign w:val="center"/>
          </w:tcPr>
          <w:p w:rsidRPr="00143922" w:rsidR="007E4152" w:rsidP="007E4152" w:rsidRDefault="007E4152" w14:paraId="20F6F28A" w14:textId="4CFAAD27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11:45-</w:t>
            </w:r>
            <w:r w:rsidRPr="00143922">
              <w:rPr>
                <w:rFonts w:ascii="Tempus Sans ITC" w:hAnsi="Tempus Sans ITC"/>
                <w:b/>
              </w:rPr>
              <w:t>12:15</w:t>
            </w:r>
          </w:p>
        </w:tc>
        <w:tc>
          <w:tcPr>
            <w:tcW w:w="2881" w:type="dxa"/>
            <w:tcMar/>
            <w:vAlign w:val="center"/>
          </w:tcPr>
          <w:p w:rsidRPr="007E4152" w:rsidR="007E4152" w:rsidP="233B8EBE" w:rsidRDefault="007E4152" w14:paraId="3CC34970" w14:textId="22B392B1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 Handwriting &amp; Prayer</w:t>
            </w:r>
          </w:p>
        </w:tc>
        <w:tc>
          <w:tcPr>
            <w:tcW w:w="2737" w:type="dxa"/>
            <w:tcMar/>
            <w:vAlign w:val="center"/>
          </w:tcPr>
          <w:p w:rsidRPr="007E4152" w:rsidR="007E4152" w:rsidP="233B8EBE" w:rsidRDefault="7A5BCCBB" w14:paraId="2AE51519" w14:textId="25601642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10-minute maths </w:t>
            </w:r>
            <w:r w:rsidRPr="233B8EBE" w:rsidR="007E4152">
              <w:rPr>
                <w:rFonts w:ascii="Tempus Sans ITC" w:hAnsi="Tempus Sans ITC"/>
                <w:sz w:val="22"/>
                <w:szCs w:val="22"/>
              </w:rPr>
              <w:t>&amp; Prayer</w:t>
            </w:r>
          </w:p>
        </w:tc>
        <w:tc>
          <w:tcPr>
            <w:tcW w:w="2881" w:type="dxa"/>
            <w:tcMar/>
            <w:vAlign w:val="center"/>
          </w:tcPr>
          <w:p w:rsidRPr="007E4152" w:rsidR="007E4152" w:rsidP="233B8EBE" w:rsidRDefault="007E4152" w14:paraId="31671788" w14:textId="548366FE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10-minute maths &amp; Prayer</w:t>
            </w:r>
          </w:p>
        </w:tc>
        <w:tc>
          <w:tcPr>
            <w:tcW w:w="2737" w:type="dxa"/>
            <w:tcMar/>
            <w:vAlign w:val="center"/>
          </w:tcPr>
          <w:p w:rsidRPr="007E4152" w:rsidR="007E4152" w:rsidP="233B8EBE" w:rsidRDefault="007E4152" w14:paraId="5AFE7FC4" w14:textId="5B767C98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10-minute math &amp; Prayer</w:t>
            </w:r>
          </w:p>
        </w:tc>
        <w:tc>
          <w:tcPr>
            <w:tcW w:w="2896" w:type="dxa"/>
            <w:tcMar/>
            <w:vAlign w:val="center"/>
          </w:tcPr>
          <w:p w:rsidRPr="007E4152" w:rsidR="007E4152" w:rsidP="233B8EBE" w:rsidRDefault="007E4152" w14:paraId="7078675B" w14:textId="5372E657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>10-minute maths &amp; Prayer</w:t>
            </w:r>
          </w:p>
        </w:tc>
      </w:tr>
      <w:tr w:rsidRPr="00F3758B" w:rsidR="007E4152" w:rsidTr="7C326190" w14:paraId="661C1AD6" w14:textId="77777777">
        <w:trPr>
          <w:cantSplit/>
          <w:trHeight w:val="227"/>
        </w:trPr>
        <w:tc>
          <w:tcPr>
            <w:tcW w:w="141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6F066613" w14:textId="12181BDD">
            <w:pPr>
              <w:jc w:val="center"/>
              <w:rPr>
                <w:rFonts w:ascii="Tempus Sans ITC" w:hAnsi="Tempus Sans ITC"/>
                <w:b/>
                <w:color w:val="FF0000"/>
              </w:rPr>
            </w:pPr>
            <w:r>
              <w:rPr>
                <w:rFonts w:ascii="Tempus Sans ITC" w:hAnsi="Tempus Sans ITC"/>
                <w:b/>
              </w:rPr>
              <w:t xml:space="preserve">12:15 - </w:t>
            </w:r>
            <w:r w:rsidRPr="00143922">
              <w:rPr>
                <w:rFonts w:ascii="Tempus Sans ITC" w:hAnsi="Tempus Sans ITC"/>
                <w:b/>
              </w:rPr>
              <w:t>1:00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="007E4152" w:rsidP="007E4152" w:rsidRDefault="007E4152" w14:paraId="1D6BF03C" w14:textId="7777777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:rsidRPr="00143922" w:rsidR="007E4152" w:rsidP="007E4152" w:rsidRDefault="007E4152" w14:paraId="6386CE4D" w14:textId="594F928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="007E4152" w:rsidP="007E4152" w:rsidRDefault="007E4152" w14:paraId="0EC9BFB0" w14:textId="7777777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:rsidRPr="00143922" w:rsidR="007E4152" w:rsidP="007E4152" w:rsidRDefault="007E4152" w14:paraId="45A5534A" w14:textId="5F27BF86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="007E4152" w:rsidP="007E4152" w:rsidRDefault="007E4152" w14:paraId="69B440B3" w14:textId="7777777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:rsidRPr="00143922" w:rsidR="007E4152" w:rsidP="007E4152" w:rsidRDefault="007E4152" w14:paraId="72790643" w14:textId="7FED8EF4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="007E4152" w:rsidP="007E4152" w:rsidRDefault="007E4152" w14:paraId="1DEE9286" w14:textId="7777777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:rsidRPr="00143922" w:rsidR="007E4152" w:rsidP="007E4152" w:rsidRDefault="007E4152" w14:paraId="27F22403" w14:textId="7F651FB9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  <w:tc>
          <w:tcPr>
            <w:tcW w:w="2896" w:type="dxa"/>
            <w:shd w:val="clear" w:color="auto" w:fill="D9D9D9" w:themeFill="background1" w:themeFillShade="D9"/>
            <w:tcMar/>
            <w:vAlign w:val="center"/>
          </w:tcPr>
          <w:p w:rsidR="007E4152" w:rsidP="007E4152" w:rsidRDefault="007E4152" w14:paraId="52F6C1DB" w14:textId="77777777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LUNCH</w:t>
            </w:r>
          </w:p>
          <w:p w:rsidRPr="00143922" w:rsidR="007E4152" w:rsidP="007E4152" w:rsidRDefault="007E4152" w14:paraId="0F5C61AE" w14:textId="67A72B8B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>
              <w:rPr>
                <w:rFonts w:ascii="Tempus Sans ITC" w:hAnsi="Tempus Sans ITC"/>
                <w:b/>
                <w:sz w:val="22"/>
                <w:szCs w:val="22"/>
              </w:rPr>
              <w:t>Registration</w:t>
            </w:r>
          </w:p>
        </w:tc>
      </w:tr>
      <w:tr w:rsidRPr="00F3758B" w:rsidR="000A0AB3" w:rsidTr="7C326190" w14:paraId="53041D36" w14:textId="77777777">
        <w:trPr>
          <w:cantSplit/>
          <w:trHeight w:val="614"/>
        </w:trPr>
        <w:tc>
          <w:tcPr>
            <w:tcW w:w="1417" w:type="dxa"/>
            <w:tcMar/>
            <w:vAlign w:val="center"/>
          </w:tcPr>
          <w:p w:rsidRPr="006A42ED" w:rsidR="000A0AB3" w:rsidP="007E4152" w:rsidRDefault="000A0AB3" w14:paraId="7BDA3246" w14:textId="0D5792DE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1 -2</w:t>
            </w:r>
          </w:p>
        </w:tc>
        <w:tc>
          <w:tcPr>
            <w:tcW w:w="2881" w:type="dxa"/>
            <w:tcMar/>
            <w:vAlign w:val="center"/>
          </w:tcPr>
          <w:p w:rsidRPr="007E4152" w:rsidR="000A0AB3" w:rsidP="233B8EBE" w:rsidRDefault="000A0AB3" w14:paraId="7CC79CB0" w14:textId="43884518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PE </w:t>
            </w:r>
          </w:p>
        </w:tc>
        <w:tc>
          <w:tcPr>
            <w:tcW w:w="2737" w:type="dxa"/>
            <w:vMerge w:val="restart"/>
            <w:tcMar/>
            <w:vAlign w:val="center"/>
          </w:tcPr>
          <w:p w:rsidRPr="007E4152" w:rsidR="000A0AB3" w:rsidP="7C326190" w:rsidRDefault="000A0AB3" w14:paraId="316FE393" w14:textId="1CCB8A1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C326190" w:rsidR="7D2868B7">
              <w:rPr>
                <w:rFonts w:ascii="Tempus Sans ITC" w:hAnsi="Tempus Sans ITC"/>
                <w:sz w:val="22"/>
                <w:szCs w:val="22"/>
              </w:rPr>
              <w:t>History</w:t>
            </w:r>
          </w:p>
          <w:p w:rsidRPr="007E4152" w:rsidR="000A0AB3" w:rsidP="7C326190" w:rsidRDefault="000A0AB3" w14:paraId="10D3167C" w14:textId="474EC54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7C326190" w:rsidR="7D2868B7">
              <w:rPr>
                <w:rFonts w:ascii="Tempus Sans ITC" w:hAnsi="Tempus Sans ITC"/>
                <w:sz w:val="22"/>
                <w:szCs w:val="22"/>
              </w:rPr>
              <w:t>PSHCE</w:t>
            </w:r>
          </w:p>
        </w:tc>
        <w:tc>
          <w:tcPr>
            <w:tcW w:w="2881" w:type="dxa"/>
            <w:tcMar/>
            <w:vAlign w:val="center"/>
          </w:tcPr>
          <w:p w:rsidRPr="007E4152" w:rsidR="000A0AB3" w:rsidP="007E4152" w:rsidRDefault="000A0AB3" w14:paraId="0D1240FB" w14:textId="39FE945D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Spanish</w:t>
            </w:r>
          </w:p>
        </w:tc>
        <w:tc>
          <w:tcPr>
            <w:tcW w:w="2737" w:type="dxa"/>
            <w:tcMar/>
            <w:vAlign w:val="center"/>
          </w:tcPr>
          <w:p w:rsidRPr="007E4152" w:rsidR="000A0AB3" w:rsidP="001E5D63" w:rsidRDefault="000A0AB3" w14:paraId="10539DED" w14:textId="179F72A3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PE</w:t>
            </w:r>
            <w:r>
              <w:rPr>
                <w:rFonts w:ascii="Tempus Sans ITC" w:hAnsi="Tempus Sans ITC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96" w:type="dxa"/>
            <w:vMerge w:val="restart"/>
            <w:tcMar/>
            <w:vAlign w:val="center"/>
          </w:tcPr>
          <w:p w:rsidRPr="007E4152" w:rsidR="000A0AB3" w:rsidP="7C326190" w:rsidRDefault="000A0AB3" w14:paraId="28A560BF" w14:textId="07135F9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7C326190" w:rsidR="7E714A4F">
              <w:rPr>
                <w:rFonts w:ascii="Tempus Sans ITC" w:hAnsi="Tempus Sans ITC"/>
                <w:sz w:val="22"/>
                <w:szCs w:val="22"/>
              </w:rPr>
              <w:t>Science</w:t>
            </w:r>
          </w:p>
          <w:p w:rsidRPr="007E4152" w:rsidR="000A0AB3" w:rsidP="7C326190" w:rsidRDefault="000A0AB3" w14:paraId="72DE3E2C" w14:textId="40D1691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7C326190" w:rsidR="7E714A4F">
              <w:rPr>
                <w:rFonts w:ascii="Tempus Sans ITC" w:hAnsi="Tempus Sans ITC"/>
                <w:sz w:val="22"/>
                <w:szCs w:val="22"/>
              </w:rPr>
              <w:t>DT</w:t>
            </w:r>
          </w:p>
        </w:tc>
      </w:tr>
      <w:tr w:rsidRPr="00F3758B" w:rsidR="000A0AB3" w:rsidTr="7C326190" w14:paraId="295E2327" w14:textId="77777777">
        <w:trPr>
          <w:cantSplit/>
          <w:trHeight w:val="614"/>
        </w:trPr>
        <w:tc>
          <w:tcPr>
            <w:tcW w:w="1417" w:type="dxa"/>
            <w:tcMar/>
            <w:vAlign w:val="center"/>
          </w:tcPr>
          <w:p w:rsidRPr="009172E5" w:rsidR="000A0AB3" w:rsidP="007E4152" w:rsidRDefault="000A0AB3" w14:paraId="20AAB22C" w14:textId="73AFB482">
            <w:pPr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2-3</w:t>
            </w:r>
          </w:p>
        </w:tc>
        <w:tc>
          <w:tcPr>
            <w:tcW w:w="2881" w:type="dxa"/>
            <w:tcMar/>
            <w:vAlign w:val="center"/>
          </w:tcPr>
          <w:p w:rsidRPr="007E4152" w:rsidR="000A0AB3" w:rsidP="24A0EDD5" w:rsidRDefault="000A0AB3" w14:paraId="162C2D12" w14:textId="554BD993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7C326190" w:rsidR="000A0AB3">
              <w:rPr>
                <w:rFonts w:ascii="Tempus Sans ITC" w:hAnsi="Tempus Sans ITC"/>
                <w:sz w:val="22"/>
                <w:szCs w:val="22"/>
              </w:rPr>
              <w:t>PSH</w:t>
            </w:r>
            <w:r w:rsidRPr="7C326190" w:rsidR="32EB0027">
              <w:rPr>
                <w:rFonts w:ascii="Tempus Sans ITC" w:hAnsi="Tempus Sans ITC"/>
                <w:sz w:val="22"/>
                <w:szCs w:val="22"/>
              </w:rPr>
              <w:t>C</w:t>
            </w:r>
            <w:r w:rsidRPr="7C326190" w:rsidR="000A0AB3">
              <w:rPr>
                <w:rFonts w:ascii="Tempus Sans ITC" w:hAnsi="Tempus Sans ITC"/>
                <w:sz w:val="22"/>
                <w:szCs w:val="22"/>
              </w:rPr>
              <w:t xml:space="preserve">E </w:t>
            </w:r>
          </w:p>
          <w:p w:rsidRPr="007E4152" w:rsidR="000A0AB3" w:rsidP="24A0EDD5" w:rsidRDefault="000A0AB3" w14:paraId="4F820CC3" w14:textId="596394A2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  <w:r w:rsidRPr="7C326190" w:rsidR="37A97C7A">
              <w:rPr>
                <w:rFonts w:ascii="Tempus Sans ITC" w:hAnsi="Tempus Sans ITC"/>
                <w:sz w:val="22"/>
                <w:szCs w:val="22"/>
              </w:rPr>
              <w:t>Forest School</w:t>
            </w:r>
          </w:p>
        </w:tc>
        <w:tc>
          <w:tcPr>
            <w:tcW w:w="2737" w:type="dxa"/>
            <w:vMerge/>
            <w:tcMar/>
            <w:vAlign w:val="center"/>
          </w:tcPr>
          <w:p w:rsidRPr="007E4152" w:rsidR="000A0AB3" w:rsidP="007E4152" w:rsidRDefault="000A0AB3" w14:paraId="4B307951" w14:textId="661A8765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</w:p>
        </w:tc>
        <w:tc>
          <w:tcPr>
            <w:tcW w:w="2881" w:type="dxa"/>
            <w:tcMar/>
            <w:vAlign w:val="center"/>
          </w:tcPr>
          <w:p w:rsidRPr="007E4152" w:rsidR="000A0AB3" w:rsidP="007E4152" w:rsidRDefault="000A0AB3" w14:paraId="1DAB0885" w14:textId="78D4D3B0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007E4152">
              <w:rPr>
                <w:rFonts w:ascii="Tempus Sans ITC" w:hAnsi="Tempus Sans ITC"/>
                <w:bCs/>
                <w:sz w:val="22"/>
                <w:szCs w:val="22"/>
              </w:rPr>
              <w:t>Music</w:t>
            </w:r>
          </w:p>
        </w:tc>
        <w:tc>
          <w:tcPr>
            <w:tcW w:w="2737" w:type="dxa"/>
            <w:tcMar/>
            <w:vAlign w:val="center"/>
          </w:tcPr>
          <w:p w:rsidRPr="007E4152" w:rsidR="000A0AB3" w:rsidP="007E4152" w:rsidRDefault="000A0AB3" w14:paraId="4572A5F7" w14:textId="2F0F2F53">
            <w:pPr>
              <w:jc w:val="center"/>
              <w:rPr>
                <w:rFonts w:ascii="Tempus Sans ITC" w:hAnsi="Tempus Sans ITC"/>
                <w:bCs/>
                <w:sz w:val="22"/>
                <w:szCs w:val="22"/>
              </w:rPr>
            </w:pPr>
            <w:r w:rsidRPr="233B8EBE">
              <w:rPr>
                <w:rFonts w:ascii="Tempus Sans ITC" w:hAnsi="Tempus Sans ITC"/>
                <w:sz w:val="22"/>
                <w:szCs w:val="22"/>
              </w:rPr>
              <w:t xml:space="preserve">RE </w:t>
            </w:r>
          </w:p>
        </w:tc>
        <w:tc>
          <w:tcPr>
            <w:tcW w:w="2896" w:type="dxa"/>
            <w:vMerge/>
            <w:tcMar/>
            <w:vAlign w:val="center"/>
          </w:tcPr>
          <w:p w:rsidRPr="007E4152" w:rsidR="000A0AB3" w:rsidP="233B8EBE" w:rsidRDefault="000A0AB3" w14:paraId="5A55D1CA" w14:textId="6B0B7B45">
            <w:pPr>
              <w:jc w:val="center"/>
              <w:rPr>
                <w:rFonts w:ascii="Tempus Sans ITC" w:hAnsi="Tempus Sans ITC"/>
                <w:sz w:val="22"/>
                <w:szCs w:val="22"/>
              </w:rPr>
            </w:pPr>
          </w:p>
        </w:tc>
      </w:tr>
      <w:tr w:rsidRPr="00F3758B" w:rsidR="007E4152" w:rsidTr="7C326190" w14:paraId="4762218C" w14:textId="77777777">
        <w:trPr>
          <w:cantSplit/>
          <w:trHeight w:val="447"/>
        </w:trPr>
        <w:tc>
          <w:tcPr>
            <w:tcW w:w="141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22E7B268" w14:textId="6CA4308D">
            <w:pPr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2DB407A4" w14:textId="77E4D7F3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6E95D978" w14:textId="231CB3F2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881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05C4C7F5" w14:textId="3A2B0C60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737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6937C31D" w14:textId="2DE35175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  <w:tc>
          <w:tcPr>
            <w:tcW w:w="2896" w:type="dxa"/>
            <w:shd w:val="clear" w:color="auto" w:fill="D9D9D9" w:themeFill="background1" w:themeFillShade="D9"/>
            <w:tcMar/>
            <w:vAlign w:val="center"/>
          </w:tcPr>
          <w:p w:rsidRPr="00143922" w:rsidR="007E4152" w:rsidP="007E4152" w:rsidRDefault="007E4152" w14:paraId="1B4529D2" w14:textId="3C0C23BB">
            <w:pPr>
              <w:jc w:val="center"/>
              <w:rPr>
                <w:rFonts w:ascii="Tempus Sans ITC" w:hAnsi="Tempus Sans ITC"/>
                <w:b/>
                <w:sz w:val="22"/>
                <w:szCs w:val="22"/>
              </w:rPr>
            </w:pPr>
            <w:r w:rsidRPr="00143922">
              <w:rPr>
                <w:rFonts w:ascii="Tempus Sans ITC" w:hAnsi="Tempus Sans ITC"/>
                <w:b/>
                <w:sz w:val="22"/>
                <w:szCs w:val="22"/>
              </w:rPr>
              <w:t>End of day routines</w:t>
            </w:r>
          </w:p>
        </w:tc>
      </w:tr>
    </w:tbl>
    <w:p w:rsidR="233B8EBE" w:rsidP="233B8EBE" w:rsidRDefault="233B8EBE" w14:paraId="6114123C" w14:textId="63E90778">
      <w:pPr>
        <w:tabs>
          <w:tab w:val="left" w:pos="1576"/>
        </w:tabs>
        <w:rPr>
          <w:rFonts w:ascii="Tempus Sans ITC" w:hAnsi="Tempus Sans ITC"/>
          <w:sz w:val="22"/>
          <w:szCs w:val="22"/>
        </w:rPr>
      </w:pPr>
    </w:p>
    <w:p w:rsidR="233B8EBE" w:rsidP="233B8EBE" w:rsidRDefault="233B8EBE" w14:paraId="43ED4993" w14:textId="075B1D61">
      <w:pPr>
        <w:tabs>
          <w:tab w:val="left" w:pos="1576"/>
        </w:tabs>
        <w:rPr>
          <w:rFonts w:ascii="Tempus Sans ITC" w:hAnsi="Tempus Sans ITC"/>
          <w:sz w:val="22"/>
          <w:szCs w:val="22"/>
        </w:rPr>
      </w:pPr>
    </w:p>
    <w:sectPr w:rsidR="233B8EBE" w:rsidSect="00DB262E">
      <w:headerReference w:type="default" r:id="rId10"/>
      <w:footerReference w:type="default" r:id="rId11"/>
      <w:pgSz w:w="16834" w:h="11909" w:orient="landscape" w:code="9"/>
      <w:pgMar w:top="720" w:right="720" w:bottom="720" w:left="720" w:header="706" w:footer="70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5921" w:rsidRDefault="00E55921" w14:paraId="0CCA572F" w14:textId="77777777">
      <w:r>
        <w:separator/>
      </w:r>
    </w:p>
  </w:endnote>
  <w:endnote w:type="continuationSeparator" w:id="0">
    <w:p w:rsidR="00E55921" w:rsidRDefault="00E55921" w14:paraId="34FA4F23" w14:textId="77777777">
      <w:r>
        <w:continuationSeparator/>
      </w:r>
    </w:p>
  </w:endnote>
  <w:endnote w:type="continuationNotice" w:id="1">
    <w:p w:rsidR="00E55921" w:rsidRDefault="00E55921" w14:paraId="762597F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81A7A" w:rsidR="00281A7A" w:rsidRDefault="00281A7A" w14:paraId="1837867B" w14:textId="1C2EE187">
    <w:pPr>
      <w:pStyle w:val="Footer"/>
      <w:rPr>
        <w:rFonts w:ascii="Tempus Sans ITC" w:hAnsi="Tempus Sans ITC"/>
      </w:rPr>
    </w:pPr>
  </w:p>
  <w:p w:rsidR="00281A7A" w:rsidRDefault="00281A7A" w14:paraId="252ED56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5921" w:rsidRDefault="00E55921" w14:paraId="0FFC8C3A" w14:textId="77777777">
      <w:r>
        <w:separator/>
      </w:r>
    </w:p>
  </w:footnote>
  <w:footnote w:type="continuationSeparator" w:id="0">
    <w:p w:rsidR="00E55921" w:rsidRDefault="00E55921" w14:paraId="172AE115" w14:textId="77777777">
      <w:r>
        <w:continuationSeparator/>
      </w:r>
    </w:p>
  </w:footnote>
  <w:footnote w:type="continuationNotice" w:id="1">
    <w:p w:rsidR="00E55921" w:rsidRDefault="00E55921" w14:paraId="01352278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B5008" w:rsidRDefault="008B5008" w14:paraId="5979CB06" w14:textId="77777777">
    <w:pPr>
      <w:pStyle w:val="Header"/>
      <w:jc w:val="center"/>
      <w:rPr>
        <w:rFonts w:ascii="Tempus Sans ITC" w:hAnsi="Tempus Sans ITC"/>
        <w:b/>
        <w:sz w:val="32"/>
      </w:rPr>
    </w:pPr>
    <w:r>
      <w:rPr>
        <w:rFonts w:ascii="Tempus Sans ITC" w:hAnsi="Tempus Sans ITC"/>
        <w:b/>
        <w:sz w:val="32"/>
      </w:rPr>
      <w:t xml:space="preserve">THE </w:t>
    </w:r>
    <w:smartTag w:uri="urn:schemas-microsoft-com:office:smarttags" w:element="PlaceName">
      <w:r>
        <w:rPr>
          <w:rFonts w:ascii="Tempus Sans ITC" w:hAnsi="Tempus Sans ITC"/>
          <w:b/>
          <w:sz w:val="32"/>
        </w:rPr>
        <w:t>VINE</w:t>
      </w:r>
    </w:smartTag>
    <w:r>
      <w:rPr>
        <w:rFonts w:ascii="Tempus Sans ITC" w:hAnsi="Tempus Sans ITC"/>
        <w:b/>
        <w:sz w:val="32"/>
      </w:rPr>
      <w:t xml:space="preserve"> </w:t>
    </w:r>
    <w:smartTag w:uri="urn:schemas-microsoft-com:office:smarttags" w:element="PlaceType">
      <w:r>
        <w:rPr>
          <w:rFonts w:ascii="Tempus Sans ITC" w:hAnsi="Tempus Sans ITC"/>
          <w:b/>
          <w:sz w:val="32"/>
        </w:rPr>
        <w:t>INTER-CHURCH</w:t>
      </w:r>
    </w:smartTag>
    <w:r>
      <w:rPr>
        <w:rFonts w:ascii="Tempus Sans ITC" w:hAnsi="Tempus Sans ITC"/>
        <w:b/>
        <w:sz w:val="32"/>
      </w:rPr>
      <w:t xml:space="preserve"> PRIMARY SCHOOL</w:t>
    </w:r>
  </w:p>
  <w:p w:rsidRPr="00DB262E" w:rsidR="008B5008" w:rsidP="233B8EBE" w:rsidRDefault="233B8EBE" w14:paraId="1E0546B6" w14:textId="6BC3C66C">
    <w:pPr>
      <w:pStyle w:val="Header"/>
      <w:jc w:val="center"/>
      <w:rPr>
        <w:rFonts w:ascii="Tempus Sans ITC" w:hAnsi="Tempus Sans ITC"/>
        <w:b w:val="1"/>
        <w:bCs w:val="1"/>
        <w:sz w:val="32"/>
        <w:szCs w:val="32"/>
      </w:rPr>
    </w:pPr>
    <w:r w:rsidRPr="7C326190" w:rsidR="7C326190">
      <w:rPr>
        <w:rFonts w:ascii="Tempus Sans ITC" w:hAnsi="Tempus Sans ITC"/>
        <w:b w:val="1"/>
        <w:bCs w:val="1"/>
        <w:sz w:val="32"/>
        <w:szCs w:val="32"/>
      </w:rPr>
      <w:t xml:space="preserve">Year 4 WEEKLY TIMETABLE SPRING </w:t>
    </w:r>
    <w:r w:rsidRPr="7C326190" w:rsidR="7C326190">
      <w:rPr>
        <w:rFonts w:ascii="Tempus Sans ITC" w:hAnsi="Tempus Sans ITC"/>
        <w:b w:val="1"/>
        <w:bCs w:val="1"/>
        <w:sz w:val="32"/>
        <w:szCs w:val="32"/>
      </w:rPr>
      <w:t xml:space="preserve">2 </w:t>
    </w:r>
    <w:r w:rsidRPr="7C326190" w:rsidR="7C326190">
      <w:rPr>
        <w:rFonts w:ascii="Tempus Sans ITC" w:hAnsi="Tempus Sans ITC"/>
        <w:b w:val="1"/>
        <w:bCs w:val="1"/>
        <w:sz w:val="32"/>
        <w:szCs w:val="32"/>
      </w:rPr>
      <w:t>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lang="en-GB" w:vendorID="64" w:dllVersion="0" w:nlCheck="1" w:checkStyle="0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D45"/>
    <w:rsid w:val="000317B4"/>
    <w:rsid w:val="00032035"/>
    <w:rsid w:val="00040431"/>
    <w:rsid w:val="00050DF2"/>
    <w:rsid w:val="00056BA3"/>
    <w:rsid w:val="000618C3"/>
    <w:rsid w:val="00076F63"/>
    <w:rsid w:val="00086181"/>
    <w:rsid w:val="00095DE1"/>
    <w:rsid w:val="00096AD0"/>
    <w:rsid w:val="000973AA"/>
    <w:rsid w:val="000A0AB3"/>
    <w:rsid w:val="000B07F2"/>
    <w:rsid w:val="000B46BD"/>
    <w:rsid w:val="000B60D0"/>
    <w:rsid w:val="000B61DB"/>
    <w:rsid w:val="000B74DE"/>
    <w:rsid w:val="000B76E1"/>
    <w:rsid w:val="000C5259"/>
    <w:rsid w:val="000C577A"/>
    <w:rsid w:val="000D32AA"/>
    <w:rsid w:val="000D32E3"/>
    <w:rsid w:val="000D5368"/>
    <w:rsid w:val="000D6123"/>
    <w:rsid w:val="000F49E5"/>
    <w:rsid w:val="000F4A25"/>
    <w:rsid w:val="0010627A"/>
    <w:rsid w:val="001065C1"/>
    <w:rsid w:val="0010786A"/>
    <w:rsid w:val="0010796D"/>
    <w:rsid w:val="00112283"/>
    <w:rsid w:val="001368CF"/>
    <w:rsid w:val="00140B86"/>
    <w:rsid w:val="00142FEF"/>
    <w:rsid w:val="00143922"/>
    <w:rsid w:val="001544DD"/>
    <w:rsid w:val="00180160"/>
    <w:rsid w:val="00186FFE"/>
    <w:rsid w:val="001923D3"/>
    <w:rsid w:val="001966AC"/>
    <w:rsid w:val="001A14CC"/>
    <w:rsid w:val="001B5A0D"/>
    <w:rsid w:val="001C3C9E"/>
    <w:rsid w:val="001C4F16"/>
    <w:rsid w:val="001D4EBC"/>
    <w:rsid w:val="001E5D63"/>
    <w:rsid w:val="001E7279"/>
    <w:rsid w:val="001F1F6C"/>
    <w:rsid w:val="002001B0"/>
    <w:rsid w:val="002028D3"/>
    <w:rsid w:val="00216A94"/>
    <w:rsid w:val="002255D0"/>
    <w:rsid w:val="00225BCE"/>
    <w:rsid w:val="00232C0F"/>
    <w:rsid w:val="00242265"/>
    <w:rsid w:val="002611C8"/>
    <w:rsid w:val="00263340"/>
    <w:rsid w:val="002652A3"/>
    <w:rsid w:val="00281A7A"/>
    <w:rsid w:val="00291310"/>
    <w:rsid w:val="002A36F0"/>
    <w:rsid w:val="002A632A"/>
    <w:rsid w:val="002B1267"/>
    <w:rsid w:val="002C61D7"/>
    <w:rsid w:val="002D02C5"/>
    <w:rsid w:val="002E30B8"/>
    <w:rsid w:val="002F4C33"/>
    <w:rsid w:val="003067F7"/>
    <w:rsid w:val="0033528B"/>
    <w:rsid w:val="003658BF"/>
    <w:rsid w:val="003668E3"/>
    <w:rsid w:val="0037312E"/>
    <w:rsid w:val="00375BA3"/>
    <w:rsid w:val="00386537"/>
    <w:rsid w:val="003966A9"/>
    <w:rsid w:val="003A0CFD"/>
    <w:rsid w:val="003A0F19"/>
    <w:rsid w:val="003A4486"/>
    <w:rsid w:val="003A5326"/>
    <w:rsid w:val="003C58AC"/>
    <w:rsid w:val="003E1C2E"/>
    <w:rsid w:val="003E3B52"/>
    <w:rsid w:val="003E629F"/>
    <w:rsid w:val="003F0D4E"/>
    <w:rsid w:val="003F7231"/>
    <w:rsid w:val="00403C8F"/>
    <w:rsid w:val="00410705"/>
    <w:rsid w:val="00420B89"/>
    <w:rsid w:val="004211C0"/>
    <w:rsid w:val="00426E76"/>
    <w:rsid w:val="004277C9"/>
    <w:rsid w:val="00430B9F"/>
    <w:rsid w:val="00447CB5"/>
    <w:rsid w:val="0045146C"/>
    <w:rsid w:val="00461E26"/>
    <w:rsid w:val="004713BE"/>
    <w:rsid w:val="00474212"/>
    <w:rsid w:val="00474A97"/>
    <w:rsid w:val="004777E4"/>
    <w:rsid w:val="00477F10"/>
    <w:rsid w:val="00481575"/>
    <w:rsid w:val="00484DD8"/>
    <w:rsid w:val="004965B2"/>
    <w:rsid w:val="004A44A9"/>
    <w:rsid w:val="004A47F8"/>
    <w:rsid w:val="004B16BA"/>
    <w:rsid w:val="004C0292"/>
    <w:rsid w:val="004D6E0F"/>
    <w:rsid w:val="004F480C"/>
    <w:rsid w:val="004F71BE"/>
    <w:rsid w:val="00503E6C"/>
    <w:rsid w:val="005076A7"/>
    <w:rsid w:val="00516B7E"/>
    <w:rsid w:val="00523123"/>
    <w:rsid w:val="0052554F"/>
    <w:rsid w:val="00526645"/>
    <w:rsid w:val="00543AE2"/>
    <w:rsid w:val="005459DE"/>
    <w:rsid w:val="00557FFD"/>
    <w:rsid w:val="00560DA1"/>
    <w:rsid w:val="0056752F"/>
    <w:rsid w:val="00571389"/>
    <w:rsid w:val="00577333"/>
    <w:rsid w:val="0058267C"/>
    <w:rsid w:val="00583486"/>
    <w:rsid w:val="00590568"/>
    <w:rsid w:val="00591D72"/>
    <w:rsid w:val="00597676"/>
    <w:rsid w:val="005B1BD6"/>
    <w:rsid w:val="005C54A3"/>
    <w:rsid w:val="005C5B41"/>
    <w:rsid w:val="005E7082"/>
    <w:rsid w:val="005F3D5B"/>
    <w:rsid w:val="005F64E6"/>
    <w:rsid w:val="00612C54"/>
    <w:rsid w:val="0062357C"/>
    <w:rsid w:val="00625986"/>
    <w:rsid w:val="00626B15"/>
    <w:rsid w:val="00627F03"/>
    <w:rsid w:val="00633098"/>
    <w:rsid w:val="00635CBD"/>
    <w:rsid w:val="00644460"/>
    <w:rsid w:val="006539FA"/>
    <w:rsid w:val="006577AB"/>
    <w:rsid w:val="006810B5"/>
    <w:rsid w:val="006943C0"/>
    <w:rsid w:val="00694B7D"/>
    <w:rsid w:val="006A0823"/>
    <w:rsid w:val="006A1FC3"/>
    <w:rsid w:val="006A256D"/>
    <w:rsid w:val="006A42ED"/>
    <w:rsid w:val="006A47BE"/>
    <w:rsid w:val="006A4E88"/>
    <w:rsid w:val="006B084F"/>
    <w:rsid w:val="006B1BB4"/>
    <w:rsid w:val="006B4A66"/>
    <w:rsid w:val="006C59AD"/>
    <w:rsid w:val="006C79BE"/>
    <w:rsid w:val="006D2DAF"/>
    <w:rsid w:val="006D318D"/>
    <w:rsid w:val="006F36D4"/>
    <w:rsid w:val="006F485B"/>
    <w:rsid w:val="0070309A"/>
    <w:rsid w:val="0072298D"/>
    <w:rsid w:val="00724AC4"/>
    <w:rsid w:val="00733F27"/>
    <w:rsid w:val="007352B8"/>
    <w:rsid w:val="00736AF7"/>
    <w:rsid w:val="007450D1"/>
    <w:rsid w:val="007629E2"/>
    <w:rsid w:val="007630D3"/>
    <w:rsid w:val="00764670"/>
    <w:rsid w:val="00773642"/>
    <w:rsid w:val="00776D45"/>
    <w:rsid w:val="00785DCC"/>
    <w:rsid w:val="00787891"/>
    <w:rsid w:val="007A0E5C"/>
    <w:rsid w:val="007A6572"/>
    <w:rsid w:val="007B5652"/>
    <w:rsid w:val="007B613D"/>
    <w:rsid w:val="007C2558"/>
    <w:rsid w:val="007D0384"/>
    <w:rsid w:val="007E4152"/>
    <w:rsid w:val="007E6033"/>
    <w:rsid w:val="007F3916"/>
    <w:rsid w:val="008041A7"/>
    <w:rsid w:val="008065DE"/>
    <w:rsid w:val="00806EAE"/>
    <w:rsid w:val="00821A77"/>
    <w:rsid w:val="00851741"/>
    <w:rsid w:val="008525CD"/>
    <w:rsid w:val="00855EDE"/>
    <w:rsid w:val="00862672"/>
    <w:rsid w:val="00873631"/>
    <w:rsid w:val="00875613"/>
    <w:rsid w:val="008831A4"/>
    <w:rsid w:val="0088656D"/>
    <w:rsid w:val="00890007"/>
    <w:rsid w:val="0089521A"/>
    <w:rsid w:val="00896E95"/>
    <w:rsid w:val="008A3045"/>
    <w:rsid w:val="008B5008"/>
    <w:rsid w:val="008B7F83"/>
    <w:rsid w:val="008C52B2"/>
    <w:rsid w:val="008D0C3F"/>
    <w:rsid w:val="009049C6"/>
    <w:rsid w:val="00905439"/>
    <w:rsid w:val="00906482"/>
    <w:rsid w:val="00907A4C"/>
    <w:rsid w:val="00913FD7"/>
    <w:rsid w:val="009172E5"/>
    <w:rsid w:val="00936ED3"/>
    <w:rsid w:val="00946023"/>
    <w:rsid w:val="00954C71"/>
    <w:rsid w:val="00962D78"/>
    <w:rsid w:val="00963A36"/>
    <w:rsid w:val="00987082"/>
    <w:rsid w:val="009A59F5"/>
    <w:rsid w:val="009A7D77"/>
    <w:rsid w:val="009B2E62"/>
    <w:rsid w:val="009B4DB0"/>
    <w:rsid w:val="009C0A77"/>
    <w:rsid w:val="009C60A8"/>
    <w:rsid w:val="009C6B2B"/>
    <w:rsid w:val="009D31A2"/>
    <w:rsid w:val="009E5C2D"/>
    <w:rsid w:val="009E5E3F"/>
    <w:rsid w:val="009F696A"/>
    <w:rsid w:val="00A02C3C"/>
    <w:rsid w:val="00A120AA"/>
    <w:rsid w:val="00A12DD7"/>
    <w:rsid w:val="00A14C49"/>
    <w:rsid w:val="00A14ED9"/>
    <w:rsid w:val="00A20D21"/>
    <w:rsid w:val="00A2573F"/>
    <w:rsid w:val="00A27B13"/>
    <w:rsid w:val="00A34487"/>
    <w:rsid w:val="00A50896"/>
    <w:rsid w:val="00A51B7F"/>
    <w:rsid w:val="00A55742"/>
    <w:rsid w:val="00A63C05"/>
    <w:rsid w:val="00A86176"/>
    <w:rsid w:val="00A9101B"/>
    <w:rsid w:val="00A93215"/>
    <w:rsid w:val="00AC0DEB"/>
    <w:rsid w:val="00AC1807"/>
    <w:rsid w:val="00AC2634"/>
    <w:rsid w:val="00AD09DF"/>
    <w:rsid w:val="00AE5981"/>
    <w:rsid w:val="00AE65D8"/>
    <w:rsid w:val="00AF012D"/>
    <w:rsid w:val="00B04E52"/>
    <w:rsid w:val="00B10BC8"/>
    <w:rsid w:val="00B12C5D"/>
    <w:rsid w:val="00B135C6"/>
    <w:rsid w:val="00B1593C"/>
    <w:rsid w:val="00B16164"/>
    <w:rsid w:val="00B214E4"/>
    <w:rsid w:val="00B2168B"/>
    <w:rsid w:val="00B23591"/>
    <w:rsid w:val="00B30C22"/>
    <w:rsid w:val="00B345EC"/>
    <w:rsid w:val="00B37B9E"/>
    <w:rsid w:val="00B438E2"/>
    <w:rsid w:val="00B43E3E"/>
    <w:rsid w:val="00B65892"/>
    <w:rsid w:val="00B7257F"/>
    <w:rsid w:val="00B74A7E"/>
    <w:rsid w:val="00B75926"/>
    <w:rsid w:val="00B961EC"/>
    <w:rsid w:val="00BA28C9"/>
    <w:rsid w:val="00BA7E5C"/>
    <w:rsid w:val="00BB5C7E"/>
    <w:rsid w:val="00BC1599"/>
    <w:rsid w:val="00BD093C"/>
    <w:rsid w:val="00BD540F"/>
    <w:rsid w:val="00BE01D2"/>
    <w:rsid w:val="00BE2965"/>
    <w:rsid w:val="00BE7BAD"/>
    <w:rsid w:val="00BF1369"/>
    <w:rsid w:val="00BF4FCC"/>
    <w:rsid w:val="00C05B09"/>
    <w:rsid w:val="00C06E6D"/>
    <w:rsid w:val="00C2764A"/>
    <w:rsid w:val="00C27C4E"/>
    <w:rsid w:val="00C67FCB"/>
    <w:rsid w:val="00C70094"/>
    <w:rsid w:val="00C73E2A"/>
    <w:rsid w:val="00C86700"/>
    <w:rsid w:val="00C932A5"/>
    <w:rsid w:val="00C93669"/>
    <w:rsid w:val="00CA784B"/>
    <w:rsid w:val="00CD6987"/>
    <w:rsid w:val="00CD6DA0"/>
    <w:rsid w:val="00CF042E"/>
    <w:rsid w:val="00CF1DA7"/>
    <w:rsid w:val="00CF1E51"/>
    <w:rsid w:val="00CF3D53"/>
    <w:rsid w:val="00CF7BE7"/>
    <w:rsid w:val="00D14042"/>
    <w:rsid w:val="00D14896"/>
    <w:rsid w:val="00D15242"/>
    <w:rsid w:val="00D15F2C"/>
    <w:rsid w:val="00D20424"/>
    <w:rsid w:val="00D347AD"/>
    <w:rsid w:val="00D413B6"/>
    <w:rsid w:val="00D43B01"/>
    <w:rsid w:val="00D50343"/>
    <w:rsid w:val="00D9359D"/>
    <w:rsid w:val="00DA1E08"/>
    <w:rsid w:val="00DA24D6"/>
    <w:rsid w:val="00DB262E"/>
    <w:rsid w:val="00DD7CBB"/>
    <w:rsid w:val="00DE1CDD"/>
    <w:rsid w:val="00DE1F8E"/>
    <w:rsid w:val="00DE3205"/>
    <w:rsid w:val="00DF17E4"/>
    <w:rsid w:val="00E00BA7"/>
    <w:rsid w:val="00E019C9"/>
    <w:rsid w:val="00E07382"/>
    <w:rsid w:val="00E1065D"/>
    <w:rsid w:val="00E21298"/>
    <w:rsid w:val="00E223D1"/>
    <w:rsid w:val="00E269F9"/>
    <w:rsid w:val="00E26BBB"/>
    <w:rsid w:val="00E31C7A"/>
    <w:rsid w:val="00E40B07"/>
    <w:rsid w:val="00E4246B"/>
    <w:rsid w:val="00E4677B"/>
    <w:rsid w:val="00E55921"/>
    <w:rsid w:val="00E73572"/>
    <w:rsid w:val="00E7542E"/>
    <w:rsid w:val="00E83944"/>
    <w:rsid w:val="00E92771"/>
    <w:rsid w:val="00E92C13"/>
    <w:rsid w:val="00EA67EA"/>
    <w:rsid w:val="00EB2EC2"/>
    <w:rsid w:val="00EC0F2F"/>
    <w:rsid w:val="00ED172F"/>
    <w:rsid w:val="00EE37BF"/>
    <w:rsid w:val="00EF09D0"/>
    <w:rsid w:val="00F13E4F"/>
    <w:rsid w:val="00F210E9"/>
    <w:rsid w:val="00F32202"/>
    <w:rsid w:val="00F348F2"/>
    <w:rsid w:val="00F35502"/>
    <w:rsid w:val="00F3758B"/>
    <w:rsid w:val="00F41D01"/>
    <w:rsid w:val="00F43E98"/>
    <w:rsid w:val="00F6018F"/>
    <w:rsid w:val="00F71AF9"/>
    <w:rsid w:val="00F82DD7"/>
    <w:rsid w:val="00F865F9"/>
    <w:rsid w:val="00F91A12"/>
    <w:rsid w:val="00F94AA6"/>
    <w:rsid w:val="00FB7799"/>
    <w:rsid w:val="00FC25A8"/>
    <w:rsid w:val="00FC406E"/>
    <w:rsid w:val="00FC7A85"/>
    <w:rsid w:val="00FD09BB"/>
    <w:rsid w:val="00FE6923"/>
    <w:rsid w:val="00FF2490"/>
    <w:rsid w:val="069DCB8F"/>
    <w:rsid w:val="06A3A9BC"/>
    <w:rsid w:val="0814D44B"/>
    <w:rsid w:val="0C62367A"/>
    <w:rsid w:val="0E4A6B53"/>
    <w:rsid w:val="10035459"/>
    <w:rsid w:val="19B5BA6E"/>
    <w:rsid w:val="1DC94F35"/>
    <w:rsid w:val="1FF8FAB1"/>
    <w:rsid w:val="21B3C185"/>
    <w:rsid w:val="233B8EBE"/>
    <w:rsid w:val="24A0EDD5"/>
    <w:rsid w:val="264E7BDC"/>
    <w:rsid w:val="272F4F58"/>
    <w:rsid w:val="2A0D0FEB"/>
    <w:rsid w:val="2C9F154A"/>
    <w:rsid w:val="2D72F9A1"/>
    <w:rsid w:val="32EB0027"/>
    <w:rsid w:val="36090C73"/>
    <w:rsid w:val="37A97C7A"/>
    <w:rsid w:val="3C9CB620"/>
    <w:rsid w:val="3F03B58B"/>
    <w:rsid w:val="3F93C3F4"/>
    <w:rsid w:val="423721CF"/>
    <w:rsid w:val="424EA41B"/>
    <w:rsid w:val="42F5D52F"/>
    <w:rsid w:val="439523AD"/>
    <w:rsid w:val="4935FEC2"/>
    <w:rsid w:val="4ADE77C8"/>
    <w:rsid w:val="4C3FB3A4"/>
    <w:rsid w:val="4CE01F4C"/>
    <w:rsid w:val="4E996BE5"/>
    <w:rsid w:val="4F5A7589"/>
    <w:rsid w:val="5043C30B"/>
    <w:rsid w:val="53063ED4"/>
    <w:rsid w:val="5471A0D7"/>
    <w:rsid w:val="5485D8B5"/>
    <w:rsid w:val="550028CA"/>
    <w:rsid w:val="579034B3"/>
    <w:rsid w:val="5835920D"/>
    <w:rsid w:val="5B5F8FF5"/>
    <w:rsid w:val="5BD65295"/>
    <w:rsid w:val="5BFAE092"/>
    <w:rsid w:val="66F2F825"/>
    <w:rsid w:val="6CF4AA9B"/>
    <w:rsid w:val="6FB4D8ED"/>
    <w:rsid w:val="7047608E"/>
    <w:rsid w:val="7194FC14"/>
    <w:rsid w:val="71DEA430"/>
    <w:rsid w:val="7554734D"/>
    <w:rsid w:val="7A5BCCBB"/>
    <w:rsid w:val="7A8324F8"/>
    <w:rsid w:val="7C326190"/>
    <w:rsid w:val="7CD452EF"/>
    <w:rsid w:val="7D2868B7"/>
    <w:rsid w:val="7E71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12E7A301"/>
  <w15:docId w15:val="{F6DFFBCE-F63B-4D34-B6EB-A165A025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Lucida Casual" w:hAnsi="Lucida Casu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empus Sans ITC" w:hAnsi="Tempus Sans ITC"/>
      <w:b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empus Sans ITC" w:hAnsi="Tempus Sans ITC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Tempus Sans ITC" w:hAnsi="Tempus Sans ITC"/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FooterChar" w:customStyle="1">
    <w:name w:val="Footer Char"/>
    <w:link w:val="Footer"/>
    <w:uiPriority w:val="99"/>
    <w:rsid w:val="00281A7A"/>
    <w:rPr>
      <w:rFonts w:ascii="Lucida Casual" w:hAnsi="Lucida Casual"/>
      <w:lang w:eastAsia="en-US"/>
    </w:rPr>
  </w:style>
  <w:style w:type="paragraph" w:styleId="BalloonText">
    <w:name w:val="Balloon Text"/>
    <w:basedOn w:val="Normal"/>
    <w:link w:val="BalloonTextChar"/>
    <w:rsid w:val="00281A7A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281A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Props1.xml><?xml version="1.0" encoding="utf-8"?>
<ds:datastoreItem xmlns:ds="http://schemas.openxmlformats.org/officeDocument/2006/customXml" ds:itemID="{EA68E2F8-6368-4340-9241-E0C6C508B3B0}"/>
</file>

<file path=customXml/itemProps2.xml><?xml version="1.0" encoding="utf-8"?>
<ds:datastoreItem xmlns:ds="http://schemas.openxmlformats.org/officeDocument/2006/customXml" ds:itemID="{A2F2F93A-BB87-4679-95A3-9ECB846BD6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D7ACB8-05BC-4A60-BD6C-04A0A99684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730703-032C-4EFA-A0A7-0667C3A999BE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Highams At Home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MONDAY</dc:title>
  <dc:creator>Debbie Higham</dc:creator>
  <lastModifiedBy>Stephanie Smalley</lastModifiedBy>
  <revision>3</revision>
  <lastPrinted>2026-01-08T08:13:00.0000000Z</lastPrinted>
  <dcterms:created xsi:type="dcterms:W3CDTF">2026-01-14T19:03:00.0000000Z</dcterms:created>
  <dcterms:modified xsi:type="dcterms:W3CDTF">2026-02-03T18:26:27.4083541Z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MediaServiceImageTags">
    <vt:lpwstr/>
  </property>
</Properties>
</file>